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pár z NJ vybojoval stříbro ve Slovinsku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5/tanecni-par-z-nj-vybojoval-stribro-ve-slo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