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dětských domovů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0/florbalovy-turnaj-detsk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