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lze nově vysokoškolsky studovat politologii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45/v-havirove-lze-nove-vysokoskolsky-studovat-polit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