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2016 nese podtitul Abeceda Ro(c)ku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7/miss-reneta-2016-nese-podtitul-abeceda-r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