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Srážka aut a autobusu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3/srazka-aut-a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