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23.12.2008,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městském stacionáři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37/vanoce-v-mestskem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