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Šotkovský – úspěšný klavírista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9/jakub-sotkovsky--uspesny-klavi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