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boxu juniorů a školní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0/mistrovstvi-cr-v-boxu-junioru-a-skol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