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Ráji má 50.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9/nemocnice-v-raji-ma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