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Lázeňští šviháci hrají rock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1/lazensti-svihaci-hraji-ro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