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12. 2011: Navštěva družební školy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1/skolni-vysilani-16-12-2011-navsteva-druzebni-skoly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