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zavedla v Karviné novou službu - hodinového manžela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0/adra-zavedla-v-karvine-novou-sluzbu--hodinoveho-man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