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Družby slaví letos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6/karvinska-zs-druzby-slavi-letos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