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13.5.2015 - 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0/skolni-vysilani-1352015-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