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nabídka psů z karvinského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2/podzimni-nabidka-psu-z-karvin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