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jesenického Klondiku ve Zlatých Horách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0/otevirani-jesenickeho-klondiku-ve-zlatych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