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28.2.2014,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Horská služba na Ovčárně má i letos pernou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33/horska-sluzba-na-ovcarne-ma-i-letos-pernou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