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Porouchané automaty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5/porouchane-automaty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