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divadlo loutek se rozšíří o alternativní scénu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01/ostravske-divadlo-loutek-se-rozsiri-o-alternativni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