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velkoplošná deratizace města zaměřená na hubení potkanů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3/opavu-ceka-velkoplosna-deratizace-mesta-zamerena-na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