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7/mesto-ocenilo-nejleps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