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Muzea Těšínska na výstavu "Platím"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21/zveme-vas-do-muzea-tesinska-na-vystavu-pla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