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si to rozdali v dálkových tratích na Těrlické přehradě</w:t>
      </w:r>
    </w:p>
    <w:p>
      <w:pPr/>
      <w:r>
        <w:rPr/>
        <w:t xml:space="preserve">Petr Urbánek, Vodní záchranná služba Těrlicko, hlavní organizátor závodu: </w:t>
      </w:r>
      <w:r>
        <w:rPr>
          <w:i w:val="1"/>
          <w:iCs w:val="1"/>
        </w:rPr>
        <w:t xml:space="preserve">„Máme tady mládež i dospělé, kteří plavou tratě. U mládeže to je tří kilometrová trať, dospělí plavou pět a deset kilometrů. Máme tady 62 závodníků, což je přibližně stejná účast jako loni. Trať je pro dospělé stejná, akorát u mládeže jsme museli udělat drobné úpravy, a to v tom, že v pravidlech dálkového plavání musí být trať padesát metrů od břehu, ale dostali jsme výjimku. Takže naše trať je vyvedena tři sta metrů od břehu."</w:t>
      </w:r>
    </w:p>
    <w:p>
      <w:pPr/>
      <w:r>
        <w:rPr/>
        <w:t xml:space="preserve">To však pro mládež neznamenalo žádné riziko, jelikož na bezpečnost celé tratě dohlíželi z několika člunů vodní záchranáři, kteří byli pořadatelé poháru, a také karvinská městská policie.</w:t>
      </w:r>
    </w:p>
    <w:p>
      <w:pPr/>
      <w:r>
        <w:rPr/>
        <w:t xml:space="preserve">Pojďme si ale představit některé další závodníky. Například 34letý Rostislav Vítek, reprezentant ČR, svou nejdelší trať, která byla dlouhá neuvěřitelných 88 kilometrů, zaplaval v Argentině pod deset hodin. Rostislav Vítek, závodník: </w:t>
      </w:r>
      <w:r>
        <w:rPr>
          <w:i w:val="1"/>
          <w:iCs w:val="1"/>
        </w:rPr>
        <w:t xml:space="preserve">„Zúčastnil jsem se taky Olympiády v Pekingu, teď v poslední době jsem byl na mistrovství Evropy v Maďarsku, které se konalo před 14 dny, a tam jsem skončil pátý."</w:t>
      </w:r>
    </w:p>
    <w:p>
      <w:pPr/>
      <w:r>
        <w:rPr/>
        <w:t xml:space="preserve">Jiří Kuřina, závodník: </w:t>
      </w:r>
      <w:r>
        <w:rPr>
          <w:i w:val="1"/>
          <w:iCs w:val="1"/>
        </w:rPr>
        <w:t xml:space="preserve">„Já jsem z Hradce Králové, plavu třetí rok jak dálkové plavání, tak i zimní plavání."</w:t>
      </w:r>
    </w:p>
    <w:p>
      <w:pPr/>
      <w:r>
        <w:rPr/>
        <w:t xml:space="preserve">Kristýna Skopalová, závodnice: </w:t>
      </w:r>
      <w:r>
        <w:rPr>
          <w:i w:val="1"/>
          <w:iCs w:val="1"/>
        </w:rPr>
        <w:t xml:space="preserve">„Já jsem z oddílu Univerzity Brno. Na těchto závodech poplavu pět kilometrů a vůbec nevím, co od toho čekat, protože jsem delší dobu neplavala. Tak uvidíme, jak to dopadne. Vyloženě si jdu zaplavat a užít si to. Pokud to půjde, zrychlím tempo, pokud ne, poplavu stejně až do konce."</w:t>
      </w:r>
    </w:p>
    <w:p>
      <w:pPr/>
      <w:r>
        <w:rPr/>
        <w:t xml:space="preserve">Nikola Svobodová, závodnice:</w:t>
      </w:r>
      <w:r>
        <w:rPr>
          <w:i w:val="1"/>
          <w:iCs w:val="1"/>
        </w:rPr>
        <w:t xml:space="preserve"> „Nejdéle jsem plavala 20 kilometrů, a to skoro šest hodin minulý rok na Lipně. Tam to bylo hodně náročné. Letos jsem plavala dvacítku na brněnském maratonu, a tam to už bylo o hodinu kratší."</w:t>
      </w:r>
    </w:p>
    <w:p>
      <w:pPr/>
      <w:r>
        <w:rPr/>
        <w:t xml:space="preserve">Mezi mládeží jako první nakonec doplaval 14letý Matěj Kozubek, který si stěžoval na kvalitu vody. A není divu. Matěj Kozubek, závodník: </w:t>
      </w:r>
      <w:r>
        <w:rPr>
          <w:i w:val="1"/>
          <w:iCs w:val="1"/>
        </w:rPr>
        <w:t xml:space="preserve">„Mám radost, ale plavalo se blbě. Nedávno jsem se vrátil z dovolené, takže jsem vypadl z formy. Ta voda tady je hrozně zelená a mám v puse jakoby mouku."</w:t>
      </w:r>
    </w:p>
    <w:p>
      <w:pPr/>
      <w:r>
        <w:rPr/>
        <w:t xml:space="preserve">Tady jsou pocity ostatních závodníků. Daniel Čaban, závodník: </w:t>
      </w:r>
      <w:r>
        <w:rPr>
          <w:i w:val="1"/>
          <w:iCs w:val="1"/>
        </w:rPr>
        <w:t xml:space="preserve">„Byl to těsný souboj s Kozubkem. Nejtěžší se mi zdálo asi otáčení kolem poslední bójky." </w:t>
      </w:r>
      <w:r>
        <w:rPr/>
        <w:t xml:space="preserve">Renáta Nováková, závodnice: </w:t>
      </w:r>
      <w:r>
        <w:rPr>
          <w:i w:val="1"/>
          <w:iCs w:val="1"/>
        </w:rPr>
        <w:t xml:space="preserve">„Bylo to dobré, akorát se mi zamlžily brýle, takže bójky nebyly vidět, ale záchranáři ano. Plavali jsme podle nich." </w:t>
      </w:r>
      <w:r>
        <w:rPr/>
        <w:t xml:space="preserve">Filip Vyskočil, závodník: </w:t>
      </w:r>
      <w:r>
        <w:rPr>
          <w:i w:val="1"/>
          <w:iCs w:val="1"/>
        </w:rPr>
        <w:t xml:space="preserve">„Chytil jsem křeč, takže první tři kola se plavaly dobře, pak už se to ale zhoršovalo."</w:t>
      </w:r>
    </w:p>
    <w:p>
      <w:pPr/>
      <w:r>
        <w:rPr/>
        <w:t xml:space="preserve">V kategorii dospělých si pro vítězství suverénně doplaval Rostislav Vítek s časem 2:19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665/plavci-si-to-rozdali-v-dalkovych-tratich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2026-05-16T20:08:51+02:00</dcterms:created>
  <dcterms:modified xsi:type="dcterms:W3CDTF">2026-05-16T20:08:51+02:00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