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29.11.2011,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byl rozsvícen vánoční strom a nechyběl ohňostroj</w:t>
      </w:r>
    </w:p>
    <w:p>
      <w:pPr/>
      <w:r>
        <w:rPr/>
        <w:t xml:space="preserve">Krásná sváteční atmosféra nastala v sobotu na náměstí Republiky v Havířově. Stovky lidí, od nejmladších po nejstarší, si nemohli nechat ujít vánoční městečko plné dobrých pochutin, nápojů, atrakcí a dobré nálady. Všichni Havířované ale čekali především na odbytí páté hodiny a rozsvícení dvanáctimetrového vánočního stromu.</w:t>
      </w:r>
    </w:p>
    <w:p>
      <w:pPr/>
      <w:r>
        <w:rPr/>
        <w:t xml:space="preserve">Anketa</w:t>
      </w:r>
      <w:r>
        <w:rPr>
          <w:i w:val="1"/>
          <w:iCs w:val="1"/>
        </w:rPr>
        <w:t xml:space="preserve">: „Na stromeček se těšíme. Přišli jsme se synem. Vánoční atmosféra je fajn, ale mohlo být trochu sněhu." „Já si myslím, že pod stromečkem bude nějaké oblečení, hračky nějaké věci do školy." „Já se moc těším na rozsvícení stromečku." „Já mám ráda Vánoce a přála bych si koníka. To je hračka." „Tradice nedodržujeme křesťanské, ale máme pod stromečkem dárečky, je kapříček." „Já si přeji nějaké roboty a těším se úplně moc." </w:t>
      </w:r>
    </w:p>
    <w:p>
      <w:pPr/>
      <w:r>
        <w:rPr/>
        <w:t xml:space="preserve">Na náměstí přišlo hodně dětí, ale jen malá Sára si odnesla zvláštní zážitek.</w:t>
      </w:r>
    </w:p>
    <w:p>
      <w:pPr/>
      <w:r>
        <w:rPr/>
        <w:t xml:space="preserve">Sára:</w:t>
      </w:r>
      <w:r>
        <w:rPr>
          <w:i w:val="1"/>
          <w:iCs w:val="1"/>
        </w:rPr>
        <w:t xml:space="preserve"> „Já dneska budu s panem primátorem rozsvěcovat stromeček a moc se těším." </w:t>
      </w:r>
    </w:p>
    <w:p>
      <w:pPr/>
      <w:r>
        <w:rPr/>
        <w:t xml:space="preserve">Zdeněk Osmanczyk, primátor města Havířova (ČSSD):</w:t>
      </w:r>
      <w:r>
        <w:rPr>
          <w:i w:val="1"/>
          <w:iCs w:val="1"/>
        </w:rPr>
        <w:t xml:space="preserve"> "Jsem rád, že můžeme pokračovat v tradici vánočních městeček a alespoň tímto zpříjemnit před vánoční období. Pod stromeček přeji hodně dárečků, hlavně dětem, hodně štěstí, a aby lidé našli opět cestu k sobě." </w:t>
      </w:r>
    </w:p>
    <w:p>
      <w:pPr/>
      <w:r>
        <w:rPr/>
        <w:t xml:space="preserve">Už tradičně k rozsvícení vánočního stromu patří ohňostroj. Nebe nad Havířovem se rozzářilo různými barvami a snad každý myslel na jediné. Přichází nejkrásnější dny v roce. Čas klidu, lásky, porozumění.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137/v-havirove-byl-rozsvicen-vanocni-strom-a-nechybel-ohno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2026-08-19T09:50:56+02:00</dcterms:created>
  <dcterms:modified xsi:type="dcterms:W3CDTF">2026-08-19T09:50:56+02:00</dcterms:modified>
</cp:coreProperties>
</file>

<file path=docProps/custom.xml><?xml version="1.0" encoding="utf-8"?>
<Properties xmlns="http://schemas.openxmlformats.org/officeDocument/2006/custom-properties" xmlns:vt="http://schemas.openxmlformats.org/officeDocument/2006/docPropsVTypes"/>
</file>