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středisku Europe Direct jsou k vidění Beskydské střípky</w:t>
      </w:r>
    </w:p>
    <w:p>
      <w:pPr/>
      <w:r>
        <w:rPr/>
        <w:t xml:space="preserve">Petr Šigut se fotografování věnuje profesionálně pouze 3 roky. Už mu ale vyšla fotografická publikace Beskydy, 5 nástěnných kalendářů a uspořádal i několik výstav. Poslední z nich začala v pondělí ve středisku Europe Direct v Novém Jičíně a nese název Beskydské střípky.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"Vzhledem ke spíše menším, i když krásným prostorům, jsme musel uvažovat, co tady vlastně vystavím. Tohle jsou opravdu střípky z Beskyd, kdy jsou to jednotlivé krajiny tak, jak je vnímám. Není to ale krajina jako celek, jsou to i polodetaily. Tyto fotografie vznikaly asi tři roky a je to takový reprezentativní výběr mých fotografií."</w:t>
      </w:r>
    </w:p>
    <w:p>
      <w:pPr/>
      <w:r>
        <w:rPr/>
        <w:t xml:space="preserve">V roce 2006 vyhrál Petr Šigut soutěž časopisu National Geographic, o rok později pak skončil druhý v soutěži Valašská krajina.</w:t>
      </w:r>
    </w:p>
    <w:p>
      <w:pPr/>
      <w:r>
        <w:rPr/>
        <w:t xml:space="preserve">Petr Šigut, autor výstavy:</w:t>
      </w:r>
      <w:r>
        <w:rPr>
          <w:i w:val="1"/>
          <w:iCs w:val="1"/>
        </w:rPr>
        <w:t xml:space="preserve"> "Toto focení je hlavně o světle. Musíte umět dobře vnímat světlo a potom si najít nějakou kompozici. Když jdu fotit, tak nikoliv nějakou konkrétní věc, ale vnímám to světlo tak, jak působí na nějakou věc a podle toho se přizpůsobím. Když vidím, že je bouřkové světlo, tak se dají fotit nádherně stromy a krajina, pokud je takové studené světlo, tak raději fotím vodu, protože na slunci nejde fotit voda. Podle počasí si zvolím námět."</w:t>
      </w:r>
    </w:p>
    <w:p>
      <w:pPr/>
      <w:r>
        <w:rPr/>
        <w:t xml:space="preserve">Petr Šigut uvádí o sobě jako svou zajímavou vlastnost lenost. Okolnosti, za kterých vznikly některé snímky, o tom ale příliš nesvědčí. Někdy se totiž musel pro jejich pořízení vystavit i značnému nepohodlí.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"Když fotím v zimě třeba východ slunce na Smrku, tak holt je dvouhodinová cesta nahoru a potmě to není v dvoumetrovém sněhu příjemné, když jdu sám, tak potom tam přespím a vyfotím jak západ slunce, tak i východ."</w:t>
      </w:r>
    </w:p>
    <w:p>
      <w:pPr/>
      <w:r>
        <w:rPr/>
        <w:t xml:space="preserve">Petr Šigut se, kromě fotografování krajiny a přírody, věnuje také portrétním snímkům či aktům. Výstavu fotografií beskydské krajiny v Europe Direct můžete zhlédnout až do středy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23/ve-stredisku-europe-direct-jsou-k-videni-beskydske-st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2026-07-01T06:13:53+02:00</dcterms:created>
  <dcterms:modified xsi:type="dcterms:W3CDTF">2026-07-01T06:13:53+02:00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